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0881" w:type="dxa"/>
        <w:tblLayout w:type="fixed"/>
        <w:tblLook w:val="04A0"/>
      </w:tblPr>
      <w:tblGrid>
        <w:gridCol w:w="2660"/>
        <w:gridCol w:w="2835"/>
        <w:gridCol w:w="2693"/>
        <w:gridCol w:w="2693"/>
      </w:tblGrid>
      <w:tr w:rsidR="00BE57CD" w:rsidRPr="00D85F80" w:rsidTr="000A029F">
        <w:tc>
          <w:tcPr>
            <w:tcW w:w="2660" w:type="dxa"/>
          </w:tcPr>
          <w:p w:rsidR="000A029F" w:rsidRDefault="004D103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Lektorenplan</w:t>
            </w:r>
            <w:proofErr w:type="spellEnd"/>
          </w:p>
          <w:p w:rsidR="00D85F80" w:rsidRDefault="004D10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Juli-Okt.2025</w:t>
            </w:r>
          </w:p>
          <w:p w:rsidR="004D1035" w:rsidRPr="00D85F80" w:rsidRDefault="004D1035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D85F80" w:rsidRDefault="00BE57CD">
            <w:pPr>
              <w:rPr>
                <w:b/>
                <w:sz w:val="28"/>
                <w:szCs w:val="28"/>
              </w:rPr>
            </w:pPr>
            <w:r w:rsidRPr="00D85F80">
              <w:rPr>
                <w:b/>
                <w:sz w:val="28"/>
                <w:szCs w:val="28"/>
              </w:rPr>
              <w:t>8.15</w:t>
            </w:r>
            <w:r w:rsidR="00BB3395">
              <w:rPr>
                <w:b/>
                <w:sz w:val="28"/>
                <w:szCs w:val="28"/>
              </w:rPr>
              <w:t xml:space="preserve"> Uhr</w:t>
            </w:r>
          </w:p>
        </w:tc>
        <w:tc>
          <w:tcPr>
            <w:tcW w:w="2693" w:type="dxa"/>
          </w:tcPr>
          <w:p w:rsidR="00BE57CD" w:rsidRDefault="00BE57CD">
            <w:pPr>
              <w:rPr>
                <w:b/>
                <w:sz w:val="28"/>
                <w:szCs w:val="28"/>
              </w:rPr>
            </w:pPr>
            <w:r w:rsidRPr="00D85F80">
              <w:rPr>
                <w:b/>
                <w:sz w:val="28"/>
                <w:szCs w:val="28"/>
              </w:rPr>
              <w:t>10.30</w:t>
            </w:r>
            <w:r w:rsidR="00BB3395">
              <w:rPr>
                <w:b/>
                <w:sz w:val="28"/>
                <w:szCs w:val="28"/>
              </w:rPr>
              <w:t xml:space="preserve"> Uhr</w:t>
            </w:r>
          </w:p>
          <w:p w:rsidR="001A53A4" w:rsidRPr="00D85F80" w:rsidRDefault="001A53A4" w:rsidP="009E1E9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E57CD" w:rsidRDefault="00BE57CD">
            <w:pPr>
              <w:rPr>
                <w:b/>
                <w:sz w:val="28"/>
                <w:szCs w:val="28"/>
              </w:rPr>
            </w:pPr>
            <w:r w:rsidRPr="00D85F80">
              <w:rPr>
                <w:b/>
                <w:sz w:val="28"/>
                <w:szCs w:val="28"/>
              </w:rPr>
              <w:t>18.00</w:t>
            </w:r>
            <w:r w:rsidR="00BB3395">
              <w:rPr>
                <w:b/>
                <w:sz w:val="28"/>
                <w:szCs w:val="28"/>
              </w:rPr>
              <w:t xml:space="preserve"> Uhr</w:t>
            </w:r>
          </w:p>
          <w:p w:rsidR="00CB47DF" w:rsidRPr="00D85F80" w:rsidRDefault="00CB47DF" w:rsidP="009E1E9D">
            <w:pPr>
              <w:rPr>
                <w:b/>
                <w:sz w:val="28"/>
                <w:szCs w:val="28"/>
              </w:rPr>
            </w:pPr>
          </w:p>
        </w:tc>
      </w:tr>
      <w:tr w:rsidR="0031186A" w:rsidTr="000A029F">
        <w:trPr>
          <w:trHeight w:val="366"/>
        </w:trPr>
        <w:tc>
          <w:tcPr>
            <w:tcW w:w="2660" w:type="dxa"/>
          </w:tcPr>
          <w:p w:rsidR="00CB47DF" w:rsidRPr="000A029F" w:rsidRDefault="009E1E9D" w:rsidP="000A029F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06.7</w:t>
            </w:r>
          </w:p>
          <w:p w:rsidR="000A029F" w:rsidRPr="000A029F" w:rsidRDefault="000A029F" w:rsidP="000A029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1186A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</w:t>
            </w:r>
            <w:proofErr w:type="spellStart"/>
            <w:r w:rsidR="006073D4" w:rsidRPr="000A029F">
              <w:rPr>
                <w:sz w:val="28"/>
                <w:szCs w:val="28"/>
              </w:rPr>
              <w:t>Altevers</w:t>
            </w:r>
            <w:proofErr w:type="spellEnd"/>
          </w:p>
        </w:tc>
        <w:tc>
          <w:tcPr>
            <w:tcW w:w="2693" w:type="dxa"/>
          </w:tcPr>
          <w:p w:rsidR="0031186A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r w:rsidR="00E91496" w:rsidRPr="000A029F">
              <w:rPr>
                <w:sz w:val="28"/>
                <w:szCs w:val="28"/>
              </w:rPr>
              <w:t>Feldkamp</w:t>
            </w:r>
          </w:p>
        </w:tc>
        <w:tc>
          <w:tcPr>
            <w:tcW w:w="2693" w:type="dxa"/>
          </w:tcPr>
          <w:p w:rsidR="0031186A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821950">
              <w:rPr>
                <w:sz w:val="28"/>
                <w:szCs w:val="28"/>
              </w:rPr>
              <w:t xml:space="preserve"> </w:t>
            </w:r>
            <w:r w:rsidR="00FC666E" w:rsidRPr="000A029F">
              <w:rPr>
                <w:sz w:val="28"/>
                <w:szCs w:val="28"/>
              </w:rPr>
              <w:t>Hofschröer</w:t>
            </w:r>
          </w:p>
        </w:tc>
      </w:tr>
      <w:tr w:rsidR="00BE57CD" w:rsidTr="000A029F">
        <w:trPr>
          <w:trHeight w:val="366"/>
        </w:trPr>
        <w:tc>
          <w:tcPr>
            <w:tcW w:w="2660" w:type="dxa"/>
          </w:tcPr>
          <w:p w:rsidR="00CB47DF" w:rsidRPr="000A029F" w:rsidRDefault="009E1E9D" w:rsidP="000A029F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13.7.</w:t>
            </w:r>
            <w:r w:rsidR="000A029F" w:rsidRPr="000A029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</w:t>
            </w:r>
            <w:r w:rsidR="00821950">
              <w:rPr>
                <w:sz w:val="28"/>
                <w:szCs w:val="28"/>
              </w:rPr>
              <w:t xml:space="preserve"> </w:t>
            </w:r>
            <w:r w:rsidR="006073D4" w:rsidRPr="000A029F">
              <w:rPr>
                <w:sz w:val="28"/>
                <w:szCs w:val="28"/>
              </w:rPr>
              <w:t>Wichering</w:t>
            </w:r>
          </w:p>
        </w:tc>
        <w:tc>
          <w:tcPr>
            <w:tcW w:w="2693" w:type="dxa"/>
          </w:tcPr>
          <w:p w:rsidR="00BE57CD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proofErr w:type="spellStart"/>
            <w:r w:rsidR="00FC666E" w:rsidRPr="000A029F">
              <w:rPr>
                <w:sz w:val="28"/>
                <w:szCs w:val="28"/>
              </w:rPr>
              <w:t>Fübbeker</w:t>
            </w:r>
            <w:proofErr w:type="spellEnd"/>
          </w:p>
          <w:p w:rsidR="000A029F" w:rsidRPr="000A029F" w:rsidRDefault="000A029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  <w:r w:rsidR="00821950">
              <w:rPr>
                <w:sz w:val="28"/>
                <w:szCs w:val="28"/>
              </w:rPr>
              <w:t xml:space="preserve"> </w:t>
            </w:r>
            <w:r w:rsidR="00FC666E" w:rsidRPr="000A029F">
              <w:rPr>
                <w:sz w:val="28"/>
                <w:szCs w:val="28"/>
              </w:rPr>
              <w:t>Koring</w:t>
            </w:r>
          </w:p>
        </w:tc>
      </w:tr>
      <w:tr w:rsidR="00BE57CD" w:rsidTr="000A029F">
        <w:tc>
          <w:tcPr>
            <w:tcW w:w="2660" w:type="dxa"/>
          </w:tcPr>
          <w:p w:rsidR="00BE57CD" w:rsidRPr="000A029F" w:rsidRDefault="009E1E9D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20.7</w:t>
            </w:r>
          </w:p>
          <w:p w:rsidR="00CB47DF" w:rsidRPr="000A029F" w:rsidRDefault="00CB47D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</w:t>
            </w:r>
            <w:r w:rsidR="00821950">
              <w:rPr>
                <w:sz w:val="28"/>
                <w:szCs w:val="28"/>
              </w:rPr>
              <w:t xml:space="preserve"> </w:t>
            </w:r>
            <w:r w:rsidR="00424B25" w:rsidRPr="000A029F">
              <w:rPr>
                <w:sz w:val="28"/>
                <w:szCs w:val="28"/>
              </w:rPr>
              <w:t>Krummen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B. </w:t>
            </w:r>
            <w:r w:rsidR="00E91496" w:rsidRPr="000A029F">
              <w:rPr>
                <w:sz w:val="28"/>
                <w:szCs w:val="28"/>
              </w:rPr>
              <w:t>Mannhart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</w:t>
            </w:r>
            <w:r w:rsidR="00821950">
              <w:rPr>
                <w:sz w:val="28"/>
                <w:szCs w:val="28"/>
              </w:rPr>
              <w:t xml:space="preserve"> </w:t>
            </w:r>
            <w:r w:rsidR="00FC666E" w:rsidRPr="000A029F">
              <w:rPr>
                <w:sz w:val="28"/>
                <w:szCs w:val="28"/>
              </w:rPr>
              <w:t>Dinh</w:t>
            </w:r>
          </w:p>
        </w:tc>
      </w:tr>
      <w:tr w:rsidR="00BE57CD" w:rsidTr="000A029F">
        <w:tc>
          <w:tcPr>
            <w:tcW w:w="2660" w:type="dxa"/>
          </w:tcPr>
          <w:p w:rsidR="00CB47DF" w:rsidRPr="000A029F" w:rsidRDefault="009E1E9D" w:rsidP="000A029F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27.7.</w:t>
            </w:r>
            <w:r w:rsidR="00424B25" w:rsidRPr="000A029F">
              <w:rPr>
                <w:b/>
                <w:sz w:val="28"/>
                <w:szCs w:val="28"/>
              </w:rPr>
              <w:t xml:space="preserve"> </w:t>
            </w:r>
          </w:p>
          <w:p w:rsidR="000A029F" w:rsidRPr="000A029F" w:rsidRDefault="000A029F" w:rsidP="000A029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 w:rsidR="00365DAA" w:rsidRPr="000A029F">
              <w:rPr>
                <w:sz w:val="28"/>
                <w:szCs w:val="28"/>
              </w:rPr>
              <w:t>K</w:t>
            </w:r>
            <w:r w:rsidR="00C967A6" w:rsidRPr="000A029F">
              <w:rPr>
                <w:sz w:val="28"/>
                <w:szCs w:val="28"/>
              </w:rPr>
              <w:t>ües</w:t>
            </w:r>
            <w:proofErr w:type="spellEnd"/>
          </w:p>
        </w:tc>
        <w:tc>
          <w:tcPr>
            <w:tcW w:w="2693" w:type="dxa"/>
          </w:tcPr>
          <w:p w:rsidR="00BE57CD" w:rsidRPr="000A029F" w:rsidRDefault="000A029F" w:rsidP="00C96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r w:rsidR="00433CEE" w:rsidRPr="000A029F">
              <w:rPr>
                <w:sz w:val="28"/>
                <w:szCs w:val="28"/>
              </w:rPr>
              <w:t>Hofschröer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L. </w:t>
            </w:r>
            <w:r w:rsidR="00365DAA" w:rsidRPr="000A029F">
              <w:rPr>
                <w:sz w:val="28"/>
                <w:szCs w:val="28"/>
              </w:rPr>
              <w:t>Roters</w:t>
            </w:r>
          </w:p>
        </w:tc>
      </w:tr>
      <w:tr w:rsidR="00BE57CD" w:rsidTr="000A029F">
        <w:tc>
          <w:tcPr>
            <w:tcW w:w="2660" w:type="dxa"/>
          </w:tcPr>
          <w:p w:rsidR="00CB47DF" w:rsidRPr="000A029F" w:rsidRDefault="009E1E9D" w:rsidP="000A029F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03.8.</w:t>
            </w:r>
            <w:r w:rsidR="00424B25" w:rsidRPr="000A029F">
              <w:rPr>
                <w:b/>
                <w:sz w:val="28"/>
                <w:szCs w:val="28"/>
              </w:rPr>
              <w:t xml:space="preserve"> </w:t>
            </w:r>
          </w:p>
          <w:p w:rsidR="000A029F" w:rsidRPr="000A029F" w:rsidRDefault="000A029F" w:rsidP="000A029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</w:t>
            </w:r>
            <w:proofErr w:type="spellStart"/>
            <w:r w:rsidR="006073D4" w:rsidRPr="000A029F">
              <w:rPr>
                <w:sz w:val="28"/>
                <w:szCs w:val="28"/>
              </w:rPr>
              <w:t>Altevers</w:t>
            </w:r>
            <w:proofErr w:type="spellEnd"/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433CEE" w:rsidRPr="000A029F">
              <w:rPr>
                <w:sz w:val="28"/>
                <w:szCs w:val="28"/>
              </w:rPr>
              <w:t>Pols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</w:t>
            </w:r>
            <w:r w:rsidR="00821950">
              <w:rPr>
                <w:sz w:val="28"/>
                <w:szCs w:val="28"/>
              </w:rPr>
              <w:t xml:space="preserve"> </w:t>
            </w:r>
            <w:r w:rsidR="00FC666E" w:rsidRPr="000A029F">
              <w:rPr>
                <w:sz w:val="28"/>
                <w:szCs w:val="28"/>
              </w:rPr>
              <w:t>Dycker</w:t>
            </w:r>
          </w:p>
        </w:tc>
      </w:tr>
      <w:tr w:rsidR="00BE57CD" w:rsidTr="000A029F">
        <w:tc>
          <w:tcPr>
            <w:tcW w:w="2660" w:type="dxa"/>
          </w:tcPr>
          <w:p w:rsidR="00CB47DF" w:rsidRPr="000A029F" w:rsidRDefault="009E1E9D" w:rsidP="000A029F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10.8</w:t>
            </w:r>
          </w:p>
          <w:p w:rsidR="000A029F" w:rsidRPr="000A029F" w:rsidRDefault="000A029F" w:rsidP="000A029F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</w:t>
            </w:r>
            <w:r w:rsidR="006073D4" w:rsidRPr="000A029F">
              <w:rPr>
                <w:sz w:val="28"/>
                <w:szCs w:val="28"/>
              </w:rPr>
              <w:t>Wichering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H. </w:t>
            </w:r>
            <w:r w:rsidR="00433CEE" w:rsidRPr="000A029F">
              <w:rPr>
                <w:sz w:val="28"/>
                <w:szCs w:val="28"/>
              </w:rPr>
              <w:t>Krummen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 w:rsidR="00FC666E" w:rsidRPr="000A029F">
              <w:rPr>
                <w:sz w:val="28"/>
                <w:szCs w:val="28"/>
              </w:rPr>
              <w:t>Kües</w:t>
            </w:r>
            <w:proofErr w:type="spellEnd"/>
          </w:p>
        </w:tc>
      </w:tr>
      <w:tr w:rsidR="00BE57CD" w:rsidTr="000A029F">
        <w:tc>
          <w:tcPr>
            <w:tcW w:w="2660" w:type="dxa"/>
          </w:tcPr>
          <w:p w:rsidR="00CB47DF" w:rsidRPr="000A029F" w:rsidRDefault="009E1E9D" w:rsidP="000A029F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17.8</w:t>
            </w:r>
          </w:p>
          <w:p w:rsidR="000A029F" w:rsidRPr="000A029F" w:rsidRDefault="000A029F" w:rsidP="000A029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r w:rsidR="00365DAA" w:rsidRPr="000A029F">
              <w:rPr>
                <w:sz w:val="28"/>
                <w:szCs w:val="28"/>
              </w:rPr>
              <w:t>Feldkamp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C666E" w:rsidRPr="000A029F">
              <w:rPr>
                <w:sz w:val="28"/>
                <w:szCs w:val="28"/>
              </w:rPr>
              <w:t>Schöpsdau</w:t>
            </w:r>
          </w:p>
        </w:tc>
        <w:tc>
          <w:tcPr>
            <w:tcW w:w="2693" w:type="dxa"/>
          </w:tcPr>
          <w:p w:rsidR="00BE57CD" w:rsidRPr="000A029F" w:rsidRDefault="006073D4">
            <w:pPr>
              <w:rPr>
                <w:i/>
                <w:sz w:val="28"/>
                <w:szCs w:val="28"/>
              </w:rPr>
            </w:pPr>
            <w:r w:rsidRPr="000A029F">
              <w:rPr>
                <w:i/>
                <w:sz w:val="28"/>
                <w:szCs w:val="28"/>
              </w:rPr>
              <w:t>Stadtmesse</w:t>
            </w:r>
          </w:p>
        </w:tc>
      </w:tr>
      <w:tr w:rsidR="00BE57CD" w:rsidTr="000A029F">
        <w:tc>
          <w:tcPr>
            <w:tcW w:w="2660" w:type="dxa"/>
          </w:tcPr>
          <w:p w:rsidR="00CB47DF" w:rsidRPr="000A029F" w:rsidRDefault="009E1E9D" w:rsidP="000A029F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24.8</w:t>
            </w:r>
          </w:p>
          <w:p w:rsidR="000A029F" w:rsidRPr="000A029F" w:rsidRDefault="000A029F" w:rsidP="000A029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82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K. </w:t>
            </w:r>
            <w:r w:rsidR="00424B25" w:rsidRPr="000A029F">
              <w:rPr>
                <w:sz w:val="28"/>
                <w:szCs w:val="28"/>
              </w:rPr>
              <w:t>Funke</w:t>
            </w:r>
            <w:r w:rsidR="000A029F">
              <w:rPr>
                <w:sz w:val="28"/>
                <w:szCs w:val="28"/>
              </w:rPr>
              <w:t>-Rapp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B.</w:t>
            </w:r>
            <w:r w:rsidR="00821950">
              <w:rPr>
                <w:sz w:val="28"/>
                <w:szCs w:val="28"/>
              </w:rPr>
              <w:t xml:space="preserve"> </w:t>
            </w:r>
            <w:r w:rsidR="00365DAA" w:rsidRPr="000A029F">
              <w:rPr>
                <w:sz w:val="28"/>
                <w:szCs w:val="28"/>
              </w:rPr>
              <w:t>Mannhart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proofErr w:type="spellStart"/>
            <w:r w:rsidR="00FC666E" w:rsidRPr="000A029F">
              <w:rPr>
                <w:sz w:val="28"/>
                <w:szCs w:val="28"/>
              </w:rPr>
              <w:t>Fübbeker</w:t>
            </w:r>
            <w:proofErr w:type="spellEnd"/>
          </w:p>
        </w:tc>
      </w:tr>
      <w:tr w:rsidR="00BE57CD" w:rsidTr="000A029F">
        <w:tc>
          <w:tcPr>
            <w:tcW w:w="2660" w:type="dxa"/>
          </w:tcPr>
          <w:p w:rsidR="00BE57CD" w:rsidRPr="000A029F" w:rsidRDefault="009E1E9D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31.8.</w:t>
            </w:r>
            <w:r w:rsidR="00424B25" w:rsidRPr="000A029F">
              <w:rPr>
                <w:b/>
                <w:sz w:val="28"/>
                <w:szCs w:val="28"/>
              </w:rPr>
              <w:t xml:space="preserve"> </w:t>
            </w:r>
          </w:p>
          <w:p w:rsidR="00CB47DF" w:rsidRPr="000A029F" w:rsidRDefault="00CB47D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</w:t>
            </w:r>
            <w:proofErr w:type="spellStart"/>
            <w:r w:rsidR="006073D4" w:rsidRPr="000A029F">
              <w:rPr>
                <w:sz w:val="28"/>
                <w:szCs w:val="28"/>
              </w:rPr>
              <w:t>Altevers</w:t>
            </w:r>
            <w:proofErr w:type="spellEnd"/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L. </w:t>
            </w:r>
            <w:r w:rsidR="00FC666E" w:rsidRPr="000A029F">
              <w:rPr>
                <w:sz w:val="28"/>
                <w:szCs w:val="28"/>
              </w:rPr>
              <w:t>Roters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r w:rsidR="00FC666E" w:rsidRPr="000A029F">
              <w:rPr>
                <w:sz w:val="28"/>
                <w:szCs w:val="28"/>
              </w:rPr>
              <w:t>Dycker</w:t>
            </w:r>
          </w:p>
        </w:tc>
      </w:tr>
      <w:tr w:rsidR="00BE57CD" w:rsidTr="000A029F">
        <w:tc>
          <w:tcPr>
            <w:tcW w:w="2660" w:type="dxa"/>
          </w:tcPr>
          <w:p w:rsidR="00BE57CD" w:rsidRPr="000A029F" w:rsidRDefault="009E1E9D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07.9.</w:t>
            </w:r>
          </w:p>
          <w:p w:rsidR="00CB47DF" w:rsidRPr="000A029F" w:rsidRDefault="00CB47D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</w:t>
            </w:r>
            <w:r w:rsidR="006073D4" w:rsidRPr="000A029F">
              <w:rPr>
                <w:sz w:val="28"/>
                <w:szCs w:val="28"/>
              </w:rPr>
              <w:t>Wichering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21950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K</w:t>
            </w:r>
            <w:r w:rsidR="008219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 w:rsidR="00424B25" w:rsidRPr="000A029F">
              <w:rPr>
                <w:sz w:val="28"/>
                <w:szCs w:val="28"/>
              </w:rPr>
              <w:t>Funke</w:t>
            </w:r>
            <w:r>
              <w:rPr>
                <w:sz w:val="28"/>
                <w:szCs w:val="28"/>
              </w:rPr>
              <w:t>-Rapp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C666E" w:rsidRPr="000A029F">
              <w:rPr>
                <w:sz w:val="28"/>
                <w:szCs w:val="28"/>
              </w:rPr>
              <w:t>Pols</w:t>
            </w:r>
          </w:p>
        </w:tc>
      </w:tr>
      <w:tr w:rsidR="00BE57CD" w:rsidTr="000A029F">
        <w:tc>
          <w:tcPr>
            <w:tcW w:w="2660" w:type="dxa"/>
          </w:tcPr>
          <w:p w:rsidR="00BE57CD" w:rsidRPr="000A029F" w:rsidRDefault="009E1E9D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14.9.</w:t>
            </w:r>
          </w:p>
          <w:p w:rsidR="00CB47DF" w:rsidRPr="000A029F" w:rsidRDefault="00CB47D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 </w:t>
            </w:r>
            <w:r w:rsidR="006073D4" w:rsidRPr="000A029F">
              <w:rPr>
                <w:sz w:val="28"/>
                <w:szCs w:val="28"/>
              </w:rPr>
              <w:t>Dinh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r w:rsidR="00FC666E" w:rsidRPr="000A029F">
              <w:rPr>
                <w:sz w:val="28"/>
                <w:szCs w:val="28"/>
              </w:rPr>
              <w:t>Hofschröer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21950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K.</w:t>
            </w:r>
            <w:r w:rsidR="00821950">
              <w:rPr>
                <w:sz w:val="28"/>
                <w:szCs w:val="28"/>
              </w:rPr>
              <w:t xml:space="preserve"> </w:t>
            </w:r>
            <w:r w:rsidR="00424B25" w:rsidRPr="000A029F">
              <w:rPr>
                <w:sz w:val="28"/>
                <w:szCs w:val="28"/>
              </w:rPr>
              <w:t>Funke</w:t>
            </w:r>
            <w:r>
              <w:rPr>
                <w:sz w:val="28"/>
                <w:szCs w:val="28"/>
              </w:rPr>
              <w:t>-Rapp</w:t>
            </w:r>
          </w:p>
        </w:tc>
      </w:tr>
      <w:tr w:rsidR="00BE57CD" w:rsidTr="000A029F">
        <w:tc>
          <w:tcPr>
            <w:tcW w:w="2660" w:type="dxa"/>
          </w:tcPr>
          <w:p w:rsidR="00BE57CD" w:rsidRPr="000A029F" w:rsidRDefault="009E1E9D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21.9.</w:t>
            </w:r>
          </w:p>
          <w:p w:rsidR="00CB47DF" w:rsidRPr="000A029F" w:rsidRDefault="00CB47D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K</w:t>
            </w:r>
            <w:r w:rsidR="00424B25" w:rsidRPr="000A029F">
              <w:rPr>
                <w:sz w:val="28"/>
                <w:szCs w:val="28"/>
              </w:rPr>
              <w:t>rummen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 w:rsidR="00FC666E" w:rsidRPr="000A029F">
              <w:rPr>
                <w:sz w:val="28"/>
                <w:szCs w:val="28"/>
              </w:rPr>
              <w:t>Kües</w:t>
            </w:r>
            <w:proofErr w:type="spellEnd"/>
          </w:p>
        </w:tc>
        <w:tc>
          <w:tcPr>
            <w:tcW w:w="2693" w:type="dxa"/>
          </w:tcPr>
          <w:p w:rsidR="00BE57CD" w:rsidRPr="000A029F" w:rsidRDefault="006073D4">
            <w:pPr>
              <w:rPr>
                <w:i/>
                <w:sz w:val="28"/>
                <w:szCs w:val="28"/>
              </w:rPr>
            </w:pPr>
            <w:r w:rsidRPr="000A029F">
              <w:rPr>
                <w:i/>
                <w:sz w:val="28"/>
                <w:szCs w:val="28"/>
              </w:rPr>
              <w:t>Stadtmesse</w:t>
            </w:r>
          </w:p>
        </w:tc>
      </w:tr>
      <w:tr w:rsidR="00BE57CD" w:rsidTr="000A029F">
        <w:tc>
          <w:tcPr>
            <w:tcW w:w="2660" w:type="dxa"/>
          </w:tcPr>
          <w:p w:rsidR="00CB47DF" w:rsidRPr="000A029F" w:rsidRDefault="009E1E9D" w:rsidP="00C967A6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28.9.</w:t>
            </w:r>
            <w:r w:rsidR="00424B25" w:rsidRPr="000A029F">
              <w:rPr>
                <w:b/>
                <w:sz w:val="28"/>
                <w:szCs w:val="28"/>
              </w:rPr>
              <w:t xml:space="preserve"> </w:t>
            </w:r>
          </w:p>
          <w:p w:rsidR="000A029F" w:rsidRPr="000A029F" w:rsidRDefault="000A029F" w:rsidP="00C967A6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="00C967A6" w:rsidRPr="000A029F">
              <w:rPr>
                <w:sz w:val="28"/>
                <w:szCs w:val="28"/>
              </w:rPr>
              <w:t>Koring</w:t>
            </w:r>
          </w:p>
        </w:tc>
        <w:tc>
          <w:tcPr>
            <w:tcW w:w="2693" w:type="dxa"/>
          </w:tcPr>
          <w:p w:rsidR="00BE57CD" w:rsidRPr="000A029F" w:rsidRDefault="0001611B">
            <w:pPr>
              <w:rPr>
                <w:i/>
                <w:sz w:val="28"/>
                <w:szCs w:val="28"/>
              </w:rPr>
            </w:pPr>
            <w:r w:rsidRPr="000A029F">
              <w:rPr>
                <w:i/>
                <w:sz w:val="28"/>
                <w:szCs w:val="28"/>
              </w:rPr>
              <w:t>FaGo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B.</w:t>
            </w:r>
            <w:r w:rsidR="00821950">
              <w:rPr>
                <w:sz w:val="28"/>
                <w:szCs w:val="28"/>
              </w:rPr>
              <w:t xml:space="preserve"> </w:t>
            </w:r>
            <w:r w:rsidR="00E91496" w:rsidRPr="000A029F">
              <w:rPr>
                <w:sz w:val="28"/>
                <w:szCs w:val="28"/>
              </w:rPr>
              <w:t>Mannhart</w:t>
            </w:r>
          </w:p>
        </w:tc>
      </w:tr>
      <w:tr w:rsidR="00D85F80" w:rsidTr="000A029F">
        <w:tc>
          <w:tcPr>
            <w:tcW w:w="2660" w:type="dxa"/>
          </w:tcPr>
          <w:p w:rsidR="00D85F80" w:rsidRPr="000A029F" w:rsidRDefault="000A029F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05.10.</w:t>
            </w:r>
          </w:p>
          <w:p w:rsidR="00CB47DF" w:rsidRPr="000A029F" w:rsidRDefault="00CB47D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85F80" w:rsidRPr="000A029F" w:rsidRDefault="000A02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EF53D4" w:rsidRPr="000A029F">
              <w:rPr>
                <w:sz w:val="28"/>
                <w:szCs w:val="28"/>
              </w:rPr>
              <w:t>Schöpsdau</w:t>
            </w:r>
          </w:p>
        </w:tc>
        <w:tc>
          <w:tcPr>
            <w:tcW w:w="2693" w:type="dxa"/>
          </w:tcPr>
          <w:p w:rsidR="00D85F80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proofErr w:type="spellStart"/>
            <w:r w:rsidR="00FC666E" w:rsidRPr="000A029F">
              <w:rPr>
                <w:sz w:val="28"/>
                <w:szCs w:val="28"/>
              </w:rPr>
              <w:t>Fübbeker</w:t>
            </w:r>
            <w:proofErr w:type="spellEnd"/>
          </w:p>
        </w:tc>
        <w:tc>
          <w:tcPr>
            <w:tcW w:w="2693" w:type="dxa"/>
          </w:tcPr>
          <w:p w:rsidR="00D85F80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r w:rsidR="00E91496" w:rsidRPr="000A029F">
              <w:rPr>
                <w:sz w:val="28"/>
                <w:szCs w:val="28"/>
              </w:rPr>
              <w:t>Feldkamp</w:t>
            </w:r>
          </w:p>
        </w:tc>
      </w:tr>
      <w:tr w:rsidR="00BE57CD" w:rsidTr="000A029F">
        <w:tc>
          <w:tcPr>
            <w:tcW w:w="2660" w:type="dxa"/>
          </w:tcPr>
          <w:p w:rsidR="00CB47DF" w:rsidRPr="000A029F" w:rsidRDefault="009E1E9D" w:rsidP="000A029F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12.10.</w:t>
            </w:r>
            <w:r w:rsidR="00424B25" w:rsidRPr="000A029F">
              <w:rPr>
                <w:b/>
                <w:sz w:val="28"/>
                <w:szCs w:val="28"/>
              </w:rPr>
              <w:t xml:space="preserve"> </w:t>
            </w:r>
          </w:p>
          <w:p w:rsidR="000A029F" w:rsidRPr="000A029F" w:rsidRDefault="000A029F" w:rsidP="000A029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 </w:t>
            </w:r>
            <w:r w:rsidR="006073D4" w:rsidRPr="000A029F">
              <w:rPr>
                <w:sz w:val="28"/>
                <w:szCs w:val="28"/>
              </w:rPr>
              <w:t>Dinh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r w:rsidR="00FC666E" w:rsidRPr="000A029F">
              <w:rPr>
                <w:sz w:val="28"/>
                <w:szCs w:val="28"/>
              </w:rPr>
              <w:t>Dycker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L. </w:t>
            </w:r>
            <w:r w:rsidR="00FC666E" w:rsidRPr="000A029F">
              <w:rPr>
                <w:sz w:val="28"/>
                <w:szCs w:val="28"/>
              </w:rPr>
              <w:t>Roters</w:t>
            </w:r>
          </w:p>
        </w:tc>
      </w:tr>
      <w:tr w:rsidR="00BE57CD" w:rsidTr="000A029F">
        <w:tc>
          <w:tcPr>
            <w:tcW w:w="2660" w:type="dxa"/>
          </w:tcPr>
          <w:p w:rsidR="00BE57CD" w:rsidRPr="000A029F" w:rsidRDefault="009E1E9D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19.10</w:t>
            </w:r>
          </w:p>
          <w:p w:rsidR="00CB47DF" w:rsidRPr="000A029F" w:rsidRDefault="00CB47D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</w:t>
            </w:r>
            <w:r w:rsidR="006073D4" w:rsidRPr="000A029F">
              <w:rPr>
                <w:sz w:val="28"/>
                <w:szCs w:val="28"/>
              </w:rPr>
              <w:t>Wichering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C666E" w:rsidRPr="000A029F">
              <w:rPr>
                <w:sz w:val="28"/>
                <w:szCs w:val="28"/>
              </w:rPr>
              <w:t>Pols</w:t>
            </w:r>
          </w:p>
        </w:tc>
        <w:tc>
          <w:tcPr>
            <w:tcW w:w="2693" w:type="dxa"/>
          </w:tcPr>
          <w:p w:rsidR="00BE57CD" w:rsidRPr="000A029F" w:rsidRDefault="006073D4">
            <w:pPr>
              <w:rPr>
                <w:i/>
                <w:sz w:val="28"/>
                <w:szCs w:val="28"/>
              </w:rPr>
            </w:pPr>
            <w:r w:rsidRPr="000A029F">
              <w:rPr>
                <w:i/>
                <w:sz w:val="28"/>
                <w:szCs w:val="28"/>
              </w:rPr>
              <w:t>Stadtmesse</w:t>
            </w:r>
          </w:p>
        </w:tc>
      </w:tr>
      <w:tr w:rsidR="00BE57CD" w:rsidTr="000A029F">
        <w:tc>
          <w:tcPr>
            <w:tcW w:w="2660" w:type="dxa"/>
          </w:tcPr>
          <w:p w:rsidR="00BE57CD" w:rsidRPr="000A029F" w:rsidRDefault="009E1E9D">
            <w:pPr>
              <w:rPr>
                <w:b/>
                <w:sz w:val="28"/>
                <w:szCs w:val="28"/>
              </w:rPr>
            </w:pPr>
            <w:r w:rsidRPr="000A029F">
              <w:rPr>
                <w:b/>
                <w:sz w:val="28"/>
                <w:szCs w:val="28"/>
              </w:rPr>
              <w:t>26.10.</w:t>
            </w:r>
            <w:r w:rsidR="00C967A6" w:rsidRPr="000A029F">
              <w:rPr>
                <w:b/>
                <w:sz w:val="28"/>
                <w:szCs w:val="28"/>
              </w:rPr>
              <w:t xml:space="preserve"> </w:t>
            </w:r>
          </w:p>
          <w:p w:rsidR="00CB47DF" w:rsidRPr="000A029F" w:rsidRDefault="00CB47DF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</w:t>
            </w:r>
            <w:proofErr w:type="spellStart"/>
            <w:r w:rsidR="006073D4" w:rsidRPr="000A029F">
              <w:rPr>
                <w:sz w:val="28"/>
                <w:szCs w:val="28"/>
              </w:rPr>
              <w:t>Altevers</w:t>
            </w:r>
            <w:proofErr w:type="spellEnd"/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="00365DAA" w:rsidRPr="000A029F">
              <w:rPr>
                <w:sz w:val="28"/>
                <w:szCs w:val="28"/>
              </w:rPr>
              <w:t>Koring</w:t>
            </w:r>
          </w:p>
        </w:tc>
        <w:tc>
          <w:tcPr>
            <w:tcW w:w="2693" w:type="dxa"/>
          </w:tcPr>
          <w:p w:rsidR="00BE57CD" w:rsidRPr="000A029F" w:rsidRDefault="000A0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</w:t>
            </w:r>
            <w:r w:rsidR="00FC666E" w:rsidRPr="000A029F">
              <w:rPr>
                <w:sz w:val="28"/>
                <w:szCs w:val="28"/>
              </w:rPr>
              <w:t>Schöpsdau</w:t>
            </w:r>
          </w:p>
        </w:tc>
      </w:tr>
    </w:tbl>
    <w:p w:rsidR="0031186A" w:rsidRDefault="0031186A"/>
    <w:sectPr w:rsidR="0031186A" w:rsidSect="00BE5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A6" w:rsidRDefault="00233DA6" w:rsidP="00824A41">
      <w:pPr>
        <w:spacing w:after="0" w:line="240" w:lineRule="auto"/>
      </w:pPr>
      <w:r>
        <w:separator/>
      </w:r>
    </w:p>
  </w:endnote>
  <w:endnote w:type="continuationSeparator" w:id="0">
    <w:p w:rsidR="00233DA6" w:rsidRDefault="00233DA6" w:rsidP="0082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A6" w:rsidRDefault="00233DA6" w:rsidP="00824A41">
      <w:pPr>
        <w:spacing w:after="0" w:line="240" w:lineRule="auto"/>
      </w:pPr>
      <w:r>
        <w:separator/>
      </w:r>
    </w:p>
  </w:footnote>
  <w:footnote w:type="continuationSeparator" w:id="0">
    <w:p w:rsidR="00233DA6" w:rsidRDefault="00233DA6" w:rsidP="00824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CD"/>
    <w:rsid w:val="0001611B"/>
    <w:rsid w:val="000914FB"/>
    <w:rsid w:val="000A029F"/>
    <w:rsid w:val="000D2FE8"/>
    <w:rsid w:val="000F0802"/>
    <w:rsid w:val="00102A6F"/>
    <w:rsid w:val="001A53A4"/>
    <w:rsid w:val="001B0596"/>
    <w:rsid w:val="001D665E"/>
    <w:rsid w:val="00233DA6"/>
    <w:rsid w:val="00270C31"/>
    <w:rsid w:val="002A384A"/>
    <w:rsid w:val="0031186A"/>
    <w:rsid w:val="00334277"/>
    <w:rsid w:val="00363003"/>
    <w:rsid w:val="00365DAA"/>
    <w:rsid w:val="00386D7D"/>
    <w:rsid w:val="003A3334"/>
    <w:rsid w:val="003C73FD"/>
    <w:rsid w:val="00407855"/>
    <w:rsid w:val="00417A3E"/>
    <w:rsid w:val="0042142D"/>
    <w:rsid w:val="00424B25"/>
    <w:rsid w:val="00433CEE"/>
    <w:rsid w:val="0044524D"/>
    <w:rsid w:val="004B64B9"/>
    <w:rsid w:val="004D1035"/>
    <w:rsid w:val="004D31F7"/>
    <w:rsid w:val="004E6458"/>
    <w:rsid w:val="004F1267"/>
    <w:rsid w:val="004F40F0"/>
    <w:rsid w:val="005433CE"/>
    <w:rsid w:val="00545289"/>
    <w:rsid w:val="00545A38"/>
    <w:rsid w:val="00550320"/>
    <w:rsid w:val="00552CFC"/>
    <w:rsid w:val="00553084"/>
    <w:rsid w:val="005A748C"/>
    <w:rsid w:val="006073D4"/>
    <w:rsid w:val="0061644A"/>
    <w:rsid w:val="00620FD1"/>
    <w:rsid w:val="0064001E"/>
    <w:rsid w:val="00652BAA"/>
    <w:rsid w:val="00660262"/>
    <w:rsid w:val="006B3353"/>
    <w:rsid w:val="00711D61"/>
    <w:rsid w:val="00754191"/>
    <w:rsid w:val="00756B0C"/>
    <w:rsid w:val="00773060"/>
    <w:rsid w:val="007B5DC2"/>
    <w:rsid w:val="007C32AD"/>
    <w:rsid w:val="00821950"/>
    <w:rsid w:val="00824A41"/>
    <w:rsid w:val="00932F08"/>
    <w:rsid w:val="009A1C62"/>
    <w:rsid w:val="009E1E9D"/>
    <w:rsid w:val="009E31F7"/>
    <w:rsid w:val="00A20275"/>
    <w:rsid w:val="00A41C73"/>
    <w:rsid w:val="00A64B2C"/>
    <w:rsid w:val="00A76417"/>
    <w:rsid w:val="00A90E16"/>
    <w:rsid w:val="00AA6EA5"/>
    <w:rsid w:val="00AB5317"/>
    <w:rsid w:val="00AC32D0"/>
    <w:rsid w:val="00B51472"/>
    <w:rsid w:val="00B828D2"/>
    <w:rsid w:val="00BB3395"/>
    <w:rsid w:val="00BE57CD"/>
    <w:rsid w:val="00BE6E4B"/>
    <w:rsid w:val="00BF1A23"/>
    <w:rsid w:val="00BF5A81"/>
    <w:rsid w:val="00C35233"/>
    <w:rsid w:val="00C614D7"/>
    <w:rsid w:val="00C856A3"/>
    <w:rsid w:val="00C967A6"/>
    <w:rsid w:val="00CB47DF"/>
    <w:rsid w:val="00CC5F88"/>
    <w:rsid w:val="00CF01F8"/>
    <w:rsid w:val="00CF1E4F"/>
    <w:rsid w:val="00D56830"/>
    <w:rsid w:val="00D6725F"/>
    <w:rsid w:val="00D779EC"/>
    <w:rsid w:val="00D8344E"/>
    <w:rsid w:val="00D85F80"/>
    <w:rsid w:val="00DF7F51"/>
    <w:rsid w:val="00E36895"/>
    <w:rsid w:val="00E53EC6"/>
    <w:rsid w:val="00E5734F"/>
    <w:rsid w:val="00E64A6B"/>
    <w:rsid w:val="00E72CA9"/>
    <w:rsid w:val="00E91496"/>
    <w:rsid w:val="00E91D0F"/>
    <w:rsid w:val="00EB7103"/>
    <w:rsid w:val="00ED68E9"/>
    <w:rsid w:val="00EF53D4"/>
    <w:rsid w:val="00F068B4"/>
    <w:rsid w:val="00F369A0"/>
    <w:rsid w:val="00FA2914"/>
    <w:rsid w:val="00FB74BD"/>
    <w:rsid w:val="00FC32F6"/>
    <w:rsid w:val="00FC666E"/>
    <w:rsid w:val="00FD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79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E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24A4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4A4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4A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505C7-28D8-4892-9784-03232D14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BKoring</dc:creator>
  <cp:lastModifiedBy>BKoring</cp:lastModifiedBy>
  <cp:revision>3</cp:revision>
  <cp:lastPrinted>2025-06-01T08:36:00Z</cp:lastPrinted>
  <dcterms:created xsi:type="dcterms:W3CDTF">2025-06-01T09:12:00Z</dcterms:created>
  <dcterms:modified xsi:type="dcterms:W3CDTF">2025-06-03T06:53:00Z</dcterms:modified>
</cp:coreProperties>
</file>